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8349" w14:textId="77777777" w:rsidR="00FA756F" w:rsidRDefault="00FA756F" w:rsidP="001342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INOCA INTERNATIONAL – DAILY </w:t>
      </w:r>
      <w:r w:rsidRPr="00197810">
        <w:rPr>
          <w:b/>
          <w:sz w:val="40"/>
          <w:szCs w:val="40"/>
          <w:u w:val="single"/>
        </w:rPr>
        <w:t>ANGINA</w:t>
      </w:r>
      <w:r>
        <w:rPr>
          <w:b/>
          <w:sz w:val="40"/>
          <w:szCs w:val="40"/>
          <w:u w:val="single"/>
        </w:rPr>
        <w:t>/SYMPTOMS TRACKER -</w:t>
      </w:r>
      <w:r w:rsidRPr="00197810">
        <w:rPr>
          <w:b/>
          <w:sz w:val="40"/>
          <w:szCs w:val="40"/>
          <w:u w:val="single"/>
        </w:rPr>
        <w:t xml:space="preserve"> ABC FORM</w:t>
      </w:r>
    </w:p>
    <w:p w14:paraId="22B76C73" w14:textId="77777777" w:rsidR="00FA756F" w:rsidRDefault="00FA756F" w:rsidP="0013421A">
      <w:pPr>
        <w:jc w:val="center"/>
        <w:rPr>
          <w:sz w:val="18"/>
          <w:szCs w:val="18"/>
        </w:rPr>
      </w:pPr>
      <w:r w:rsidRPr="0042260B">
        <w:rPr>
          <w:sz w:val="18"/>
          <w:szCs w:val="18"/>
        </w:rPr>
        <w:t>(With thanks to Lisa Owens for designing this tracker</w:t>
      </w:r>
      <w:r>
        <w:rPr>
          <w:sz w:val="18"/>
          <w:szCs w:val="18"/>
        </w:rPr>
        <w:t xml:space="preserve"> –  please feel free to customise this tracker to be specific to your own symptoms etc</w:t>
      </w:r>
      <w:r w:rsidRPr="0042260B">
        <w:rPr>
          <w:sz w:val="18"/>
          <w:szCs w:val="18"/>
        </w:rPr>
        <w:t>)</w:t>
      </w:r>
    </w:p>
    <w:p w14:paraId="71C844F3" w14:textId="77777777" w:rsidR="00FA756F" w:rsidRDefault="00FA756F" w:rsidP="0013421A">
      <w:pPr>
        <w:jc w:val="center"/>
        <w:rPr>
          <w:sz w:val="18"/>
          <w:szCs w:val="18"/>
        </w:rPr>
      </w:pPr>
    </w:p>
    <w:p w14:paraId="2B0A21EE" w14:textId="77777777" w:rsidR="00FA756F" w:rsidRPr="0042260B" w:rsidRDefault="00FA756F" w:rsidP="0013421A">
      <w:pPr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885" w:type="dxa"/>
        <w:tblLook w:val="04A0" w:firstRow="1" w:lastRow="0" w:firstColumn="1" w:lastColumn="0" w:noHBand="0" w:noVBand="1"/>
      </w:tblPr>
      <w:tblGrid>
        <w:gridCol w:w="1238"/>
        <w:gridCol w:w="3441"/>
        <w:gridCol w:w="3820"/>
        <w:gridCol w:w="2190"/>
        <w:gridCol w:w="2756"/>
        <w:gridCol w:w="1440"/>
      </w:tblGrid>
      <w:tr w:rsidR="00FA756F" w:rsidRPr="00E47476" w14:paraId="7BECF30C" w14:textId="77777777" w:rsidTr="00CA3FEE">
        <w:trPr>
          <w:trHeight w:val="2379"/>
        </w:trPr>
        <w:tc>
          <w:tcPr>
            <w:tcW w:w="1242" w:type="dxa"/>
            <w:shd w:val="clear" w:color="auto" w:fill="FFFCCE"/>
          </w:tcPr>
          <w:p w14:paraId="3EC4607B" w14:textId="77777777" w:rsidR="00FA756F" w:rsidRPr="00843C44" w:rsidRDefault="00FA756F" w:rsidP="0013421A">
            <w:pPr>
              <w:jc w:val="center"/>
              <w:rPr>
                <w:b/>
                <w:sz w:val="20"/>
                <w:u w:val="single"/>
              </w:rPr>
            </w:pPr>
            <w:bookmarkStart w:id="0" w:name="_Hlk44691510"/>
            <w:r w:rsidRPr="00843C44">
              <w:rPr>
                <w:b/>
                <w:sz w:val="20"/>
                <w:u w:val="single"/>
              </w:rPr>
              <w:t>Date /</w:t>
            </w:r>
            <w:proofErr w:type="gramStart"/>
            <w:r w:rsidRPr="00843C44">
              <w:rPr>
                <w:b/>
                <w:sz w:val="20"/>
                <w:u w:val="single"/>
              </w:rPr>
              <w:t>Time  Location</w:t>
            </w:r>
            <w:proofErr w:type="gramEnd"/>
          </w:p>
        </w:tc>
        <w:tc>
          <w:tcPr>
            <w:tcW w:w="3473" w:type="dxa"/>
            <w:shd w:val="clear" w:color="auto" w:fill="FFFCCE"/>
          </w:tcPr>
          <w:p w14:paraId="0EB6314B" w14:textId="77777777" w:rsidR="00FA756F" w:rsidRPr="00843C44" w:rsidRDefault="00FA756F" w:rsidP="0013421A">
            <w:pPr>
              <w:jc w:val="center"/>
              <w:rPr>
                <w:b/>
                <w:sz w:val="20"/>
                <w:u w:val="single"/>
              </w:rPr>
            </w:pPr>
            <w:r w:rsidRPr="00843C44">
              <w:rPr>
                <w:b/>
                <w:sz w:val="20"/>
                <w:u w:val="single"/>
              </w:rPr>
              <w:t>What happened right before the angina episode (Antecedent)</w:t>
            </w:r>
          </w:p>
          <w:p w14:paraId="7E8DBF38" w14:textId="77777777" w:rsidR="00FA756F" w:rsidRDefault="00FA756F" w:rsidP="0013421A">
            <w:pPr>
              <w:rPr>
                <w:b/>
                <w:sz w:val="20"/>
              </w:rPr>
            </w:pPr>
          </w:p>
          <w:p w14:paraId="1EEDB14B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r w:rsidRPr="00E47476">
              <w:rPr>
                <w:sz w:val="20"/>
              </w:rPr>
              <w:t xml:space="preserve">= </w:t>
            </w:r>
            <w:r>
              <w:rPr>
                <w:sz w:val="20"/>
              </w:rPr>
              <w:t xml:space="preserve">at rest </w:t>
            </w:r>
          </w:p>
          <w:p w14:paraId="1FB75E18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322627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during the day, </w:t>
            </w:r>
          </w:p>
          <w:p w14:paraId="58A17C02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 w:rsidRPr="00322627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woken from sleep</w:t>
            </w:r>
          </w:p>
          <w:p w14:paraId="461F48E5" w14:textId="77777777" w:rsidR="00FA756F" w:rsidRDefault="00FA756F" w:rsidP="0013421A">
            <w:pPr>
              <w:rPr>
                <w:sz w:val="20"/>
              </w:rPr>
            </w:pPr>
          </w:p>
          <w:p w14:paraId="393C4FCF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 </w:t>
            </w:r>
            <w:r w:rsidRPr="00B33234">
              <w:rPr>
                <w:sz w:val="20"/>
              </w:rPr>
              <w:t xml:space="preserve">= </w:t>
            </w:r>
            <w:r>
              <w:rPr>
                <w:sz w:val="20"/>
              </w:rPr>
              <w:t xml:space="preserve">post exertion </w:t>
            </w:r>
          </w:p>
          <w:p w14:paraId="59CE9123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322627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walking, </w:t>
            </w:r>
            <w:r w:rsidRPr="00322627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showering, </w:t>
            </w:r>
          </w:p>
          <w:p w14:paraId="64A2DCDB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322627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 xml:space="preserve"> drying hair, </w:t>
            </w:r>
            <w:r w:rsidRPr="00322627">
              <w:rPr>
                <w:b/>
                <w:bCs/>
                <w:sz w:val="20"/>
              </w:rPr>
              <w:t>4</w:t>
            </w:r>
            <w:r>
              <w:rPr>
                <w:sz w:val="20"/>
              </w:rPr>
              <w:t xml:space="preserve"> housework, </w:t>
            </w:r>
          </w:p>
          <w:p w14:paraId="56FFA209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322627">
              <w:rPr>
                <w:b/>
                <w:bCs/>
                <w:sz w:val="20"/>
              </w:rPr>
              <w:t>5</w:t>
            </w:r>
            <w:r>
              <w:rPr>
                <w:sz w:val="20"/>
              </w:rPr>
              <w:t xml:space="preserve"> other – please specify) </w:t>
            </w:r>
          </w:p>
          <w:p w14:paraId="27F8235D" w14:textId="77777777" w:rsidR="00FA756F" w:rsidRPr="00322627" w:rsidRDefault="00FA756F" w:rsidP="0013421A">
            <w:pPr>
              <w:rPr>
                <w:sz w:val="20"/>
              </w:rPr>
            </w:pPr>
          </w:p>
          <w:p w14:paraId="7571766E" w14:textId="77777777" w:rsidR="00FA756F" w:rsidRDefault="00FA756F" w:rsidP="0013421A">
            <w:pPr>
              <w:rPr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 xml:space="preserve">C </w:t>
            </w:r>
            <w:r w:rsidRPr="00E47476">
              <w:rPr>
                <w:rFonts w:eastAsia="Times New Roman"/>
                <w:sz w:val="20"/>
              </w:rPr>
              <w:t xml:space="preserve">= </w:t>
            </w:r>
            <w:r>
              <w:rPr>
                <w:sz w:val="20"/>
              </w:rPr>
              <w:t>E</w:t>
            </w:r>
            <w:r w:rsidRPr="00E47476">
              <w:rPr>
                <w:sz w:val="20"/>
              </w:rPr>
              <w:t>nvironmental pollutants</w:t>
            </w:r>
            <w:r w:rsidRPr="00E47476">
              <w:rPr>
                <w:b/>
                <w:sz w:val="20"/>
              </w:rPr>
              <w:t xml:space="preserve"> </w:t>
            </w:r>
          </w:p>
          <w:p w14:paraId="1CD95D63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E47476">
              <w:rPr>
                <w:b/>
                <w:sz w:val="20"/>
              </w:rPr>
              <w:t>1</w:t>
            </w:r>
            <w:r w:rsidRPr="00E47476">
              <w:rPr>
                <w:sz w:val="20"/>
              </w:rPr>
              <w:t xml:space="preserve"> noise, </w:t>
            </w:r>
            <w:r w:rsidRPr="00E47476">
              <w:rPr>
                <w:b/>
                <w:sz w:val="20"/>
              </w:rPr>
              <w:t>2</w:t>
            </w:r>
            <w:r w:rsidRPr="00E47476">
              <w:rPr>
                <w:sz w:val="20"/>
              </w:rPr>
              <w:t xml:space="preserve"> light</w:t>
            </w:r>
            <w:r>
              <w:rPr>
                <w:sz w:val="20"/>
              </w:rPr>
              <w:t>ing</w:t>
            </w:r>
            <w:r w:rsidRPr="00E47476">
              <w:rPr>
                <w:sz w:val="20"/>
              </w:rPr>
              <w:t xml:space="preserve">, </w:t>
            </w:r>
            <w:r w:rsidRPr="00E47476">
              <w:rPr>
                <w:b/>
                <w:sz w:val="20"/>
              </w:rPr>
              <w:t>3</w:t>
            </w:r>
            <w:r w:rsidRPr="00E47476">
              <w:rPr>
                <w:sz w:val="20"/>
              </w:rPr>
              <w:t xml:space="preserve"> crowded </w:t>
            </w:r>
            <w:r>
              <w:rPr>
                <w:sz w:val="20"/>
              </w:rPr>
              <w:t xml:space="preserve">   </w:t>
            </w:r>
          </w:p>
          <w:p w14:paraId="59E06984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environment</w:t>
            </w:r>
            <w:r w:rsidRPr="00E47476"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4</w:t>
            </w:r>
            <w:r w:rsidRPr="00E47476">
              <w:rPr>
                <w:sz w:val="20"/>
              </w:rPr>
              <w:t xml:space="preserve"> </w:t>
            </w:r>
            <w:r>
              <w:rPr>
                <w:sz w:val="20"/>
              </w:rPr>
              <w:t>other – please</w:t>
            </w:r>
          </w:p>
          <w:p w14:paraId="113CE2E5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specify)</w:t>
            </w:r>
          </w:p>
          <w:p w14:paraId="67D91AEB" w14:textId="77777777" w:rsidR="00FA756F" w:rsidRPr="00E47476" w:rsidRDefault="00FA756F" w:rsidP="0013421A">
            <w:pPr>
              <w:rPr>
                <w:rFonts w:eastAsia="Times New Roman"/>
                <w:sz w:val="20"/>
              </w:rPr>
            </w:pPr>
          </w:p>
          <w:p w14:paraId="0EEA9E43" w14:textId="77777777" w:rsidR="00FA756F" w:rsidRPr="00E47476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  <w:r>
              <w:rPr>
                <w:sz w:val="20"/>
              </w:rPr>
              <w:t xml:space="preserve"> </w:t>
            </w:r>
            <w:r w:rsidRPr="00E47476">
              <w:rPr>
                <w:sz w:val="20"/>
              </w:rPr>
              <w:t>=</w:t>
            </w:r>
            <w:r>
              <w:rPr>
                <w:sz w:val="20"/>
              </w:rPr>
              <w:t xml:space="preserve"> emotional stressor/situation</w:t>
            </w:r>
          </w:p>
          <w:p w14:paraId="59C6319A" w14:textId="77777777" w:rsidR="00FA756F" w:rsidRDefault="00FA756F" w:rsidP="0013421A">
            <w:pPr>
              <w:rPr>
                <w:b/>
                <w:sz w:val="20"/>
              </w:rPr>
            </w:pPr>
          </w:p>
          <w:p w14:paraId="2369C2CE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>E</w:t>
            </w:r>
            <w:r w:rsidRPr="00E47476">
              <w:rPr>
                <w:b/>
                <w:sz w:val="20"/>
              </w:rPr>
              <w:t xml:space="preserve"> </w:t>
            </w:r>
            <w:r w:rsidRPr="00D60356">
              <w:rPr>
                <w:bCs/>
                <w:sz w:val="20"/>
              </w:rPr>
              <w:t xml:space="preserve">= </w:t>
            </w:r>
            <w:r>
              <w:rPr>
                <w:sz w:val="20"/>
              </w:rPr>
              <w:t>change in weather conditions</w:t>
            </w:r>
          </w:p>
          <w:p w14:paraId="2B6314DB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D60356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hot to cold, </w:t>
            </w:r>
            <w:r w:rsidRPr="00D60356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cold to hot, </w:t>
            </w:r>
          </w:p>
          <w:p w14:paraId="1323DBFF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 w:rsidRPr="00D60356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 xml:space="preserve"> stormy, </w:t>
            </w:r>
            <w:r w:rsidRPr="00D60356">
              <w:rPr>
                <w:b/>
                <w:bCs/>
                <w:sz w:val="20"/>
              </w:rPr>
              <w:t>4</w:t>
            </w:r>
            <w:r>
              <w:rPr>
                <w:sz w:val="20"/>
              </w:rPr>
              <w:t xml:space="preserve"> other -please specify</w:t>
            </w:r>
          </w:p>
          <w:p w14:paraId="61BB6F38" w14:textId="77777777" w:rsidR="00FA756F" w:rsidRDefault="00FA756F" w:rsidP="0013421A">
            <w:pPr>
              <w:rPr>
                <w:sz w:val="20"/>
              </w:rPr>
            </w:pPr>
          </w:p>
          <w:p w14:paraId="6EA6B047" w14:textId="77777777" w:rsidR="00FA756F" w:rsidRPr="00E47476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  <w:r w:rsidRPr="00322627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= other</w:t>
            </w:r>
          </w:p>
          <w:p w14:paraId="0BC57414" w14:textId="77777777" w:rsidR="00FA756F" w:rsidRPr="00F17199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G </w:t>
            </w:r>
            <w:r>
              <w:rPr>
                <w:sz w:val="20"/>
              </w:rPr>
              <w:t>= unknown</w:t>
            </w:r>
          </w:p>
        </w:tc>
        <w:tc>
          <w:tcPr>
            <w:tcW w:w="3864" w:type="dxa"/>
            <w:shd w:val="clear" w:color="auto" w:fill="FFFCCE"/>
          </w:tcPr>
          <w:p w14:paraId="3102E67A" w14:textId="77777777" w:rsidR="00FA756F" w:rsidRPr="00843C44" w:rsidRDefault="00FA756F" w:rsidP="0013421A">
            <w:pPr>
              <w:jc w:val="center"/>
              <w:rPr>
                <w:b/>
                <w:sz w:val="20"/>
                <w:u w:val="single"/>
              </w:rPr>
            </w:pPr>
            <w:r w:rsidRPr="00843C44">
              <w:rPr>
                <w:b/>
                <w:sz w:val="20"/>
                <w:u w:val="single"/>
              </w:rPr>
              <w:t xml:space="preserve">Description of symptoms (Behaviour) </w:t>
            </w:r>
          </w:p>
          <w:p w14:paraId="5750AD89" w14:textId="77777777" w:rsidR="00FA756F" w:rsidRDefault="00FA756F" w:rsidP="0013421A">
            <w:pPr>
              <w:rPr>
                <w:b/>
                <w:bCs/>
                <w:sz w:val="20"/>
              </w:rPr>
            </w:pPr>
          </w:p>
          <w:p w14:paraId="4D1E4B18" w14:textId="77777777" w:rsidR="00FA756F" w:rsidRDefault="00FA756F" w:rsidP="0013421A">
            <w:pPr>
              <w:rPr>
                <w:b/>
                <w:bCs/>
                <w:sz w:val="20"/>
              </w:rPr>
            </w:pPr>
          </w:p>
          <w:p w14:paraId="1E33A7E5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  <w:r>
              <w:rPr>
                <w:sz w:val="20"/>
              </w:rPr>
              <w:t xml:space="preserve"> = chest pain, central unless stated</w:t>
            </w:r>
          </w:p>
          <w:p w14:paraId="3EBCBD4E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 w:rsidRPr="00322627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sharp stabbing pain, </w:t>
            </w:r>
            <w:r w:rsidRPr="00077983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pressure, </w:t>
            </w:r>
          </w:p>
          <w:p w14:paraId="69B72D41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 w:rsidRPr="00077983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 xml:space="preserve"> ache/cramping, </w:t>
            </w:r>
            <w:r w:rsidRPr="00077983">
              <w:rPr>
                <w:b/>
                <w:bCs/>
                <w:sz w:val="20"/>
              </w:rPr>
              <w:t>4</w:t>
            </w:r>
            <w:r>
              <w:rPr>
                <w:sz w:val="20"/>
              </w:rPr>
              <w:t xml:space="preserve"> burning,</w:t>
            </w:r>
          </w:p>
          <w:p w14:paraId="3350013D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077983">
              <w:rPr>
                <w:b/>
                <w:bCs/>
                <w:sz w:val="20"/>
              </w:rPr>
              <w:t>5</w:t>
            </w:r>
            <w:r>
              <w:rPr>
                <w:sz w:val="20"/>
              </w:rPr>
              <w:t xml:space="preserve"> other – please specify</w:t>
            </w:r>
          </w:p>
          <w:p w14:paraId="1F4C46D9" w14:textId="77777777" w:rsidR="00FA756F" w:rsidRPr="00E47476" w:rsidRDefault="00FA756F" w:rsidP="0013421A">
            <w:pPr>
              <w:rPr>
                <w:sz w:val="20"/>
              </w:rPr>
            </w:pPr>
          </w:p>
          <w:p w14:paraId="4C46A376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 </w:t>
            </w:r>
            <w:r w:rsidRPr="00077983">
              <w:rPr>
                <w:bCs/>
                <w:sz w:val="20"/>
              </w:rPr>
              <w:t>=</w:t>
            </w:r>
            <w:r>
              <w:rPr>
                <w:sz w:val="20"/>
              </w:rPr>
              <w:t xml:space="preserve"> across shoulder blades back pain</w:t>
            </w:r>
          </w:p>
          <w:p w14:paraId="4CF9BB49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Pr="00077983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cramping, </w:t>
            </w:r>
            <w:r w:rsidRPr="00077983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sharp stabbing  </w:t>
            </w:r>
          </w:p>
          <w:p w14:paraId="2392BC0F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   pain,</w:t>
            </w:r>
            <w:r>
              <w:rPr>
                <w:b/>
                <w:bCs/>
                <w:sz w:val="20"/>
              </w:rPr>
              <w:t xml:space="preserve"> </w:t>
            </w:r>
            <w:r w:rsidRPr="00077983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 xml:space="preserve"> other - please specify</w:t>
            </w:r>
          </w:p>
          <w:p w14:paraId="4F454B70" w14:textId="77777777" w:rsidR="00FA756F" w:rsidRPr="00E47476" w:rsidRDefault="00FA756F" w:rsidP="0013421A">
            <w:pPr>
              <w:rPr>
                <w:sz w:val="20"/>
              </w:rPr>
            </w:pPr>
          </w:p>
          <w:p w14:paraId="306BE62C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 </w:t>
            </w:r>
            <w:r>
              <w:rPr>
                <w:sz w:val="20"/>
              </w:rPr>
              <w:t>= jaw pain, left side unless stated</w:t>
            </w:r>
          </w:p>
          <w:p w14:paraId="366A01B3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Pr="00077983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ache, </w:t>
            </w:r>
            <w:r w:rsidRPr="00077983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pins and needles,</w:t>
            </w:r>
          </w:p>
          <w:p w14:paraId="1BCFF018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Pr="00077983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 xml:space="preserve"> sharp stabbing pain, </w:t>
            </w:r>
            <w:r w:rsidRPr="00077983">
              <w:rPr>
                <w:b/>
                <w:bCs/>
                <w:sz w:val="20"/>
              </w:rPr>
              <w:t>4</w:t>
            </w:r>
            <w:r>
              <w:rPr>
                <w:sz w:val="20"/>
              </w:rPr>
              <w:t xml:space="preserve"> other - </w:t>
            </w:r>
          </w:p>
          <w:p w14:paraId="133A87D0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  please specify</w:t>
            </w:r>
          </w:p>
          <w:p w14:paraId="4778E7CA" w14:textId="77777777" w:rsidR="00FA756F" w:rsidRPr="00E47476" w:rsidRDefault="00FA756F" w:rsidP="0013421A">
            <w:pPr>
              <w:rPr>
                <w:sz w:val="20"/>
              </w:rPr>
            </w:pPr>
          </w:p>
          <w:p w14:paraId="04611730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 </w:t>
            </w:r>
            <w:r w:rsidRPr="00077983">
              <w:rPr>
                <w:bCs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arm pain, left side unless stated</w:t>
            </w:r>
          </w:p>
          <w:p w14:paraId="1BC34802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D60356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deep ache top of arm, </w:t>
            </w:r>
          </w:p>
          <w:p w14:paraId="2DAE37B7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Pr="00D60356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deep ache elbow, </w:t>
            </w:r>
            <w:r w:rsidRPr="00D60356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 xml:space="preserve"> other – </w:t>
            </w:r>
          </w:p>
          <w:p w14:paraId="0F9C29CC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    please specify</w:t>
            </w:r>
          </w:p>
          <w:p w14:paraId="74FC2111" w14:textId="77777777" w:rsidR="00FA756F" w:rsidRPr="00E47476" w:rsidRDefault="00FA756F" w:rsidP="0013421A">
            <w:pPr>
              <w:rPr>
                <w:sz w:val="20"/>
              </w:rPr>
            </w:pPr>
          </w:p>
          <w:p w14:paraId="078D7E98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E </w:t>
            </w:r>
            <w:r w:rsidRPr="00D60356">
              <w:rPr>
                <w:bCs/>
                <w:sz w:val="20"/>
              </w:rPr>
              <w:t>=</w:t>
            </w:r>
            <w:r>
              <w:rPr>
                <w:sz w:val="20"/>
              </w:rPr>
              <w:t xml:space="preserve"> exhaustion</w:t>
            </w:r>
          </w:p>
          <w:p w14:paraId="5A3E329B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  (</w:t>
            </w:r>
            <w:r w:rsidRPr="00566444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cannot keep eyes open – have </w:t>
            </w:r>
          </w:p>
          <w:p w14:paraId="1F2856A7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   to sleep, </w:t>
            </w:r>
            <w:r w:rsidRPr="00D60356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cannot perform usual </w:t>
            </w:r>
          </w:p>
          <w:p w14:paraId="6990FF2F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   functions, </w:t>
            </w:r>
            <w:r w:rsidRPr="00D60356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 xml:space="preserve"> other -please </w:t>
            </w:r>
          </w:p>
          <w:p w14:paraId="7A9AA8F4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    specify)  </w:t>
            </w:r>
          </w:p>
          <w:p w14:paraId="1A5094A6" w14:textId="77777777" w:rsidR="00FA756F" w:rsidRDefault="00FA756F" w:rsidP="00134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 </w:t>
            </w:r>
            <w:r w:rsidRPr="00D60356">
              <w:rPr>
                <w:bCs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 w:rsidRPr="00D60356">
              <w:rPr>
                <w:bCs/>
                <w:sz w:val="20"/>
              </w:rPr>
              <w:t>shortness of breath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14:paraId="20636F76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 </w:t>
            </w:r>
            <w:r w:rsidRPr="00D60356">
              <w:rPr>
                <w:bCs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‘fizziness’ under skin </w:t>
            </w:r>
          </w:p>
          <w:p w14:paraId="21B7BC77" w14:textId="77777777" w:rsidR="00FA756F" w:rsidRPr="00E47476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H </w:t>
            </w:r>
            <w:r w:rsidRPr="00D60356">
              <w:rPr>
                <w:bCs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other – please specify</w:t>
            </w:r>
          </w:p>
        </w:tc>
        <w:tc>
          <w:tcPr>
            <w:tcW w:w="2210" w:type="dxa"/>
            <w:shd w:val="clear" w:color="auto" w:fill="FFFCCE"/>
          </w:tcPr>
          <w:p w14:paraId="20C5D65B" w14:textId="77777777" w:rsidR="00FA756F" w:rsidRPr="00843C44" w:rsidRDefault="00FA756F" w:rsidP="0013421A">
            <w:pPr>
              <w:jc w:val="center"/>
              <w:rPr>
                <w:b/>
                <w:sz w:val="20"/>
                <w:u w:val="single"/>
              </w:rPr>
            </w:pPr>
            <w:r w:rsidRPr="00843C44">
              <w:rPr>
                <w:b/>
                <w:sz w:val="20"/>
                <w:u w:val="single"/>
              </w:rPr>
              <w:t>Duration</w:t>
            </w:r>
            <w:r w:rsidRPr="00843C44">
              <w:rPr>
                <w:sz w:val="20"/>
                <w:u w:val="single"/>
              </w:rPr>
              <w:t xml:space="preserve"> </w:t>
            </w:r>
            <w:r w:rsidRPr="00843C44">
              <w:rPr>
                <w:b/>
                <w:bCs/>
                <w:sz w:val="20"/>
                <w:u w:val="single"/>
              </w:rPr>
              <w:t>Symptoms Lasting</w:t>
            </w:r>
          </w:p>
          <w:p w14:paraId="60BD3294" w14:textId="77777777" w:rsidR="00FA756F" w:rsidRDefault="00FA756F" w:rsidP="0013421A">
            <w:pPr>
              <w:rPr>
                <w:b/>
                <w:sz w:val="20"/>
              </w:rPr>
            </w:pPr>
          </w:p>
          <w:p w14:paraId="554A4995" w14:textId="77777777" w:rsidR="00FA756F" w:rsidRPr="00E47476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r>
              <w:rPr>
                <w:sz w:val="20"/>
              </w:rPr>
              <w:t>= less than 1 minute</w:t>
            </w:r>
          </w:p>
          <w:p w14:paraId="1DF5AF99" w14:textId="77777777" w:rsidR="00FA756F" w:rsidRDefault="00FA756F" w:rsidP="0013421A">
            <w:pPr>
              <w:rPr>
                <w:b/>
                <w:sz w:val="20"/>
              </w:rPr>
            </w:pPr>
          </w:p>
          <w:p w14:paraId="755E4B95" w14:textId="77777777" w:rsidR="00FA756F" w:rsidRPr="00E47476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 </w:t>
            </w:r>
            <w:r>
              <w:rPr>
                <w:sz w:val="20"/>
              </w:rPr>
              <w:t>=</w:t>
            </w:r>
            <w:r w:rsidRPr="00E47476">
              <w:rPr>
                <w:sz w:val="20"/>
              </w:rPr>
              <w:t xml:space="preserve"> lasting 1-10</w:t>
            </w:r>
            <w:r>
              <w:rPr>
                <w:sz w:val="20"/>
              </w:rPr>
              <w:t xml:space="preserve"> </w:t>
            </w:r>
            <w:r w:rsidRPr="00E47476">
              <w:rPr>
                <w:sz w:val="20"/>
              </w:rPr>
              <w:t>minutes</w:t>
            </w:r>
          </w:p>
          <w:p w14:paraId="3D868C83" w14:textId="77777777" w:rsidR="00FA756F" w:rsidRDefault="00FA756F" w:rsidP="0013421A">
            <w:pPr>
              <w:rPr>
                <w:b/>
                <w:sz w:val="20"/>
              </w:rPr>
            </w:pPr>
          </w:p>
          <w:p w14:paraId="6DC96151" w14:textId="77777777" w:rsidR="00FA756F" w:rsidRPr="00E47476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 </w:t>
            </w:r>
            <w:r>
              <w:rPr>
                <w:sz w:val="20"/>
              </w:rPr>
              <w:t xml:space="preserve">= </w:t>
            </w:r>
            <w:r w:rsidRPr="00E47476">
              <w:rPr>
                <w:sz w:val="20"/>
              </w:rPr>
              <w:t>10-30 minutes</w:t>
            </w:r>
          </w:p>
          <w:p w14:paraId="61A7578F" w14:textId="77777777" w:rsidR="00FA756F" w:rsidRDefault="00FA756F" w:rsidP="0013421A">
            <w:pPr>
              <w:rPr>
                <w:b/>
                <w:sz w:val="20"/>
              </w:rPr>
            </w:pPr>
          </w:p>
          <w:p w14:paraId="6BD701F5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 </w:t>
            </w:r>
            <w:r>
              <w:rPr>
                <w:sz w:val="20"/>
              </w:rPr>
              <w:t xml:space="preserve">= </w:t>
            </w:r>
            <w:r w:rsidRPr="00E47476">
              <w:rPr>
                <w:sz w:val="20"/>
              </w:rPr>
              <w:t>30+ minutes</w:t>
            </w:r>
          </w:p>
          <w:p w14:paraId="3272FB42" w14:textId="77777777" w:rsidR="00FA756F" w:rsidRDefault="00FA756F" w:rsidP="0013421A">
            <w:pPr>
              <w:rPr>
                <w:b/>
                <w:sz w:val="20"/>
              </w:rPr>
            </w:pPr>
          </w:p>
          <w:p w14:paraId="001DD225" w14:textId="77777777" w:rsidR="00FA756F" w:rsidRPr="007B79B2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E </w:t>
            </w:r>
            <w:r>
              <w:rPr>
                <w:sz w:val="20"/>
              </w:rPr>
              <w:t xml:space="preserve">= unknown </w:t>
            </w:r>
          </w:p>
          <w:p w14:paraId="13138DA4" w14:textId="77777777" w:rsidR="00FA756F" w:rsidRDefault="00FA756F" w:rsidP="0013421A">
            <w:pPr>
              <w:rPr>
                <w:sz w:val="20"/>
              </w:rPr>
            </w:pPr>
          </w:p>
          <w:p w14:paraId="702D88E5" w14:textId="77777777" w:rsidR="00FA756F" w:rsidRPr="00BB4563" w:rsidRDefault="00FA756F" w:rsidP="0013421A">
            <w:pPr>
              <w:rPr>
                <w:sz w:val="20"/>
              </w:rPr>
            </w:pPr>
          </w:p>
        </w:tc>
        <w:tc>
          <w:tcPr>
            <w:tcW w:w="2779" w:type="dxa"/>
            <w:shd w:val="clear" w:color="auto" w:fill="FFFCCE"/>
          </w:tcPr>
          <w:p w14:paraId="1DE9A9DE" w14:textId="77777777" w:rsidR="00FA756F" w:rsidRPr="00843C44" w:rsidRDefault="00FA756F" w:rsidP="0013421A">
            <w:pPr>
              <w:jc w:val="center"/>
              <w:rPr>
                <w:b/>
                <w:sz w:val="20"/>
                <w:u w:val="single"/>
              </w:rPr>
            </w:pPr>
            <w:r w:rsidRPr="00843C44">
              <w:rPr>
                <w:b/>
                <w:sz w:val="20"/>
                <w:u w:val="single"/>
              </w:rPr>
              <w:t>What helped calm the symptoms (Consequence)</w:t>
            </w:r>
          </w:p>
          <w:p w14:paraId="28266C43" w14:textId="77777777" w:rsidR="00FA756F" w:rsidRDefault="00FA756F" w:rsidP="0013421A">
            <w:pPr>
              <w:rPr>
                <w:b/>
                <w:sz w:val="20"/>
              </w:rPr>
            </w:pPr>
          </w:p>
          <w:p w14:paraId="65140C2C" w14:textId="77777777" w:rsidR="00FA756F" w:rsidRPr="00737EAE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r w:rsidRPr="00C36DF4">
              <w:rPr>
                <w:bCs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deep breaths</w:t>
            </w:r>
          </w:p>
          <w:p w14:paraId="4D23D8EA" w14:textId="77777777" w:rsidR="00FA756F" w:rsidRDefault="00FA756F" w:rsidP="0013421A">
            <w:pPr>
              <w:rPr>
                <w:b/>
                <w:sz w:val="20"/>
              </w:rPr>
            </w:pPr>
          </w:p>
          <w:p w14:paraId="7345562E" w14:textId="77777777" w:rsidR="00FA756F" w:rsidRPr="00E47476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  <w:r w:rsidRPr="00E47476">
              <w:rPr>
                <w:sz w:val="20"/>
              </w:rPr>
              <w:t xml:space="preserve"> = </w:t>
            </w:r>
            <w:r>
              <w:rPr>
                <w:sz w:val="20"/>
              </w:rPr>
              <w:t>rest</w:t>
            </w:r>
          </w:p>
          <w:p w14:paraId="4608265C" w14:textId="77777777" w:rsidR="00FA756F" w:rsidRDefault="00FA756F" w:rsidP="0013421A">
            <w:pPr>
              <w:rPr>
                <w:b/>
                <w:sz w:val="20"/>
              </w:rPr>
            </w:pPr>
          </w:p>
          <w:p w14:paraId="41B476CE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 </w:t>
            </w:r>
            <w:r w:rsidRPr="00E47476">
              <w:rPr>
                <w:sz w:val="20"/>
              </w:rPr>
              <w:t xml:space="preserve">= </w:t>
            </w:r>
            <w:r>
              <w:rPr>
                <w:sz w:val="20"/>
              </w:rPr>
              <w:t>taking GTN spray/tablet</w:t>
            </w:r>
          </w:p>
          <w:p w14:paraId="433E9F71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C36DF4"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one dose = 2 sprays,</w:t>
            </w:r>
          </w:p>
          <w:p w14:paraId="54778D63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C36DF4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two doses, </w:t>
            </w:r>
            <w:r w:rsidRPr="00C36DF4"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 xml:space="preserve"> three doses, </w:t>
            </w:r>
          </w:p>
          <w:p w14:paraId="0977F8EB" w14:textId="77777777" w:rsidR="00FA756F" w:rsidRPr="00C36DF4" w:rsidRDefault="00FA756F" w:rsidP="0013421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C36DF4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other- please specify</w:t>
            </w:r>
          </w:p>
          <w:p w14:paraId="5A94FCB4" w14:textId="77777777" w:rsidR="00FA756F" w:rsidRDefault="00FA756F" w:rsidP="0013421A">
            <w:pPr>
              <w:rPr>
                <w:b/>
                <w:sz w:val="20"/>
              </w:rPr>
            </w:pPr>
          </w:p>
          <w:p w14:paraId="20AF5B1C" w14:textId="77777777" w:rsidR="00FA756F" w:rsidRPr="00E47476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>D</w:t>
            </w:r>
            <w:r w:rsidRPr="00E47476">
              <w:rPr>
                <w:sz w:val="20"/>
              </w:rPr>
              <w:t xml:space="preserve"> = </w:t>
            </w:r>
            <w:r>
              <w:rPr>
                <w:sz w:val="20"/>
              </w:rPr>
              <w:t>meditation</w:t>
            </w:r>
          </w:p>
          <w:p w14:paraId="02471339" w14:textId="77777777" w:rsidR="00FA756F" w:rsidRDefault="00FA756F" w:rsidP="0013421A">
            <w:pPr>
              <w:rPr>
                <w:b/>
                <w:sz w:val="20"/>
              </w:rPr>
            </w:pPr>
          </w:p>
          <w:p w14:paraId="7BB92135" w14:textId="77777777" w:rsidR="00FA756F" w:rsidRPr="00566444" w:rsidRDefault="00FA756F" w:rsidP="0013421A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E </w:t>
            </w:r>
            <w:r w:rsidRPr="00C36DF4">
              <w:rPr>
                <w:bCs/>
                <w:sz w:val="20"/>
              </w:rPr>
              <w:t>=</w:t>
            </w:r>
            <w:r>
              <w:rPr>
                <w:bCs/>
                <w:sz w:val="20"/>
              </w:rPr>
              <w:t xml:space="preserve"> other rescue medication – please specify</w:t>
            </w:r>
          </w:p>
          <w:p w14:paraId="083BF49B" w14:textId="77777777" w:rsidR="00FA756F" w:rsidRDefault="00FA756F" w:rsidP="0013421A">
            <w:pPr>
              <w:rPr>
                <w:b/>
                <w:sz w:val="20"/>
              </w:rPr>
            </w:pPr>
          </w:p>
          <w:p w14:paraId="7F239C92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 </w:t>
            </w:r>
            <w:r w:rsidRPr="00E47476">
              <w:rPr>
                <w:sz w:val="20"/>
              </w:rPr>
              <w:t xml:space="preserve">= </w:t>
            </w:r>
            <w:r>
              <w:rPr>
                <w:sz w:val="20"/>
              </w:rPr>
              <w:t>111 rung</w:t>
            </w:r>
            <w:r>
              <w:rPr>
                <w:b/>
                <w:sz w:val="20"/>
              </w:rPr>
              <w:t xml:space="preserve"> </w:t>
            </w:r>
          </w:p>
          <w:p w14:paraId="143A8B12" w14:textId="77777777" w:rsidR="00FA756F" w:rsidRDefault="00FA756F" w:rsidP="0013421A">
            <w:pPr>
              <w:rPr>
                <w:b/>
                <w:sz w:val="20"/>
              </w:rPr>
            </w:pPr>
          </w:p>
          <w:p w14:paraId="24F5F919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 </w:t>
            </w:r>
            <w:r w:rsidRPr="00740003">
              <w:rPr>
                <w:bCs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GP contacted</w:t>
            </w:r>
          </w:p>
          <w:p w14:paraId="0B61F978" w14:textId="77777777" w:rsidR="00FA756F" w:rsidRDefault="00FA756F" w:rsidP="0013421A">
            <w:pPr>
              <w:rPr>
                <w:b/>
                <w:sz w:val="20"/>
              </w:rPr>
            </w:pPr>
          </w:p>
          <w:p w14:paraId="48AC2BB6" w14:textId="77777777" w:rsidR="00FA756F" w:rsidRDefault="00FA756F" w:rsidP="00134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 </w:t>
            </w:r>
            <w:r w:rsidRPr="00740003">
              <w:rPr>
                <w:bCs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A&amp;E visit</w:t>
            </w:r>
          </w:p>
          <w:p w14:paraId="1015CB06" w14:textId="77777777" w:rsidR="00FA756F" w:rsidRDefault="00FA756F" w:rsidP="0013421A">
            <w:pPr>
              <w:rPr>
                <w:b/>
                <w:sz w:val="20"/>
              </w:rPr>
            </w:pPr>
          </w:p>
          <w:p w14:paraId="2F1A59DB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r w:rsidRPr="00740003">
              <w:rPr>
                <w:bCs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ambulance called</w:t>
            </w:r>
          </w:p>
          <w:p w14:paraId="20F5F4A3" w14:textId="77777777" w:rsidR="00FA756F" w:rsidRDefault="00FA756F" w:rsidP="0013421A">
            <w:pPr>
              <w:rPr>
                <w:b/>
                <w:sz w:val="20"/>
              </w:rPr>
            </w:pPr>
          </w:p>
          <w:p w14:paraId="16B6CF09" w14:textId="77777777" w:rsidR="00FA756F" w:rsidRDefault="00FA756F" w:rsidP="001342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 </w:t>
            </w:r>
            <w:r w:rsidRPr="00740003">
              <w:rPr>
                <w:bCs/>
                <w:sz w:val="20"/>
              </w:rPr>
              <w:t>=</w:t>
            </w:r>
            <w:r>
              <w:rPr>
                <w:sz w:val="20"/>
              </w:rPr>
              <w:t xml:space="preserve"> other – please specify</w:t>
            </w:r>
          </w:p>
          <w:p w14:paraId="7E313A1F" w14:textId="77777777" w:rsidR="00FA756F" w:rsidRPr="00882B04" w:rsidRDefault="00FA756F" w:rsidP="0013421A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FFFCCE"/>
          </w:tcPr>
          <w:p w14:paraId="418FBDC2" w14:textId="77777777" w:rsidR="00FA756F" w:rsidRPr="00843C44" w:rsidRDefault="00FA756F" w:rsidP="0013421A">
            <w:pPr>
              <w:jc w:val="center"/>
              <w:rPr>
                <w:b/>
                <w:sz w:val="20"/>
                <w:u w:val="single"/>
              </w:rPr>
            </w:pPr>
            <w:r w:rsidRPr="00843C44">
              <w:rPr>
                <w:b/>
                <w:sz w:val="20"/>
                <w:u w:val="single"/>
              </w:rPr>
              <w:t>Observations</w:t>
            </w:r>
          </w:p>
          <w:p w14:paraId="426F971D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BP/O2 </w:t>
            </w:r>
            <w:r w:rsidRPr="00843C44">
              <w:rPr>
                <w:b/>
                <w:sz w:val="20"/>
                <w:u w:val="single"/>
              </w:rPr>
              <w:t xml:space="preserve"> etc</w:t>
            </w:r>
          </w:p>
          <w:p w14:paraId="4E0512FE" w14:textId="77777777" w:rsidR="00FA756F" w:rsidRDefault="00FA756F" w:rsidP="0013421A">
            <w:pPr>
              <w:rPr>
                <w:b/>
                <w:sz w:val="20"/>
              </w:rPr>
            </w:pPr>
          </w:p>
          <w:p w14:paraId="33B683D9" w14:textId="77777777" w:rsidR="00FA756F" w:rsidRPr="00E47476" w:rsidRDefault="00FA756F" w:rsidP="0013421A">
            <w:pPr>
              <w:rPr>
                <w:b/>
                <w:sz w:val="20"/>
              </w:rPr>
            </w:pPr>
          </w:p>
        </w:tc>
      </w:tr>
      <w:tr w:rsidR="00FA756F" w:rsidRPr="00E47476" w14:paraId="71C83783" w14:textId="77777777" w:rsidTr="0013421A">
        <w:trPr>
          <w:trHeight w:val="96"/>
        </w:trPr>
        <w:tc>
          <w:tcPr>
            <w:tcW w:w="1242" w:type="dxa"/>
            <w:shd w:val="clear" w:color="auto" w:fill="FFFFFF" w:themeFill="background1"/>
          </w:tcPr>
          <w:p w14:paraId="4C34FDAF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>29.06.20</w:t>
            </w:r>
          </w:p>
          <w:p w14:paraId="27F4F2D3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>12.35</w:t>
            </w:r>
          </w:p>
          <w:p w14:paraId="7B1450BB" w14:textId="77777777" w:rsidR="00FA756F" w:rsidRDefault="00FA756F" w:rsidP="0013421A">
            <w:pPr>
              <w:rPr>
                <w:sz w:val="20"/>
              </w:rPr>
            </w:pPr>
            <w:r>
              <w:rPr>
                <w:sz w:val="20"/>
              </w:rPr>
              <w:t>Front room</w:t>
            </w:r>
          </w:p>
          <w:p w14:paraId="556A0C18" w14:textId="77777777" w:rsidR="00FA756F" w:rsidRDefault="00FA756F" w:rsidP="0013421A">
            <w:pPr>
              <w:rPr>
                <w:sz w:val="20"/>
              </w:rPr>
            </w:pPr>
          </w:p>
          <w:p w14:paraId="605EDFCA" w14:textId="77777777" w:rsidR="00FA756F" w:rsidRDefault="00FA756F" w:rsidP="0013421A">
            <w:pPr>
              <w:rPr>
                <w:sz w:val="20"/>
              </w:rPr>
            </w:pPr>
          </w:p>
          <w:p w14:paraId="32BC37E1" w14:textId="77777777" w:rsidR="00FA756F" w:rsidRDefault="00FA756F" w:rsidP="0013421A">
            <w:pPr>
              <w:rPr>
                <w:sz w:val="20"/>
              </w:rPr>
            </w:pPr>
          </w:p>
          <w:p w14:paraId="79B87100" w14:textId="77777777" w:rsidR="00FA756F" w:rsidRDefault="00FA756F" w:rsidP="0013421A">
            <w:pPr>
              <w:rPr>
                <w:sz w:val="20"/>
              </w:rPr>
            </w:pPr>
          </w:p>
          <w:p w14:paraId="33D40B08" w14:textId="77777777" w:rsidR="00FA756F" w:rsidRDefault="00FA756F" w:rsidP="0013421A">
            <w:pPr>
              <w:rPr>
                <w:sz w:val="20"/>
              </w:rPr>
            </w:pPr>
          </w:p>
          <w:p w14:paraId="68B7F976" w14:textId="77777777" w:rsidR="00FA756F" w:rsidRDefault="00FA756F" w:rsidP="0013421A">
            <w:pPr>
              <w:rPr>
                <w:sz w:val="20"/>
              </w:rPr>
            </w:pPr>
          </w:p>
          <w:p w14:paraId="74EA0F9C" w14:textId="77777777" w:rsidR="00FA756F" w:rsidRPr="00740003" w:rsidRDefault="00FA756F" w:rsidP="0013421A">
            <w:pPr>
              <w:rPr>
                <w:sz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14:paraId="5265DB84" w14:textId="77777777" w:rsidR="00FA756F" w:rsidRDefault="00FA756F" w:rsidP="00134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F </w:t>
            </w:r>
            <w:r w:rsidRPr="0020796E">
              <w:rPr>
                <w:bCs/>
                <w:sz w:val="20"/>
              </w:rPr>
              <w:t>– zoom meeting at work</w:t>
            </w:r>
          </w:p>
          <w:p w14:paraId="28A33CEF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19655878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5FFFBD8C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71178869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2ED91B35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59F58BDB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3C0334F7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6213AA7D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2780778C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0676EC30" w14:textId="77777777" w:rsidR="00FA756F" w:rsidRPr="00E47476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14:paraId="1B4F9501" w14:textId="77777777" w:rsidR="00FA756F" w:rsidRPr="00740003" w:rsidRDefault="00FA756F" w:rsidP="001342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C</w:t>
            </w:r>
            <w:r w:rsidRPr="00F40BF0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,</w:t>
            </w:r>
            <w:r w:rsidRPr="00F40B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10" w:type="dxa"/>
            <w:shd w:val="clear" w:color="auto" w:fill="FFFFFF" w:themeFill="background1"/>
          </w:tcPr>
          <w:p w14:paraId="5713F73E" w14:textId="77777777" w:rsidR="00FA756F" w:rsidRPr="00E47476" w:rsidRDefault="00FA756F" w:rsidP="00134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2779" w:type="dxa"/>
            <w:shd w:val="clear" w:color="auto" w:fill="FFFFFF" w:themeFill="background1"/>
          </w:tcPr>
          <w:p w14:paraId="3400E1FC" w14:textId="77777777" w:rsidR="00FA756F" w:rsidRDefault="00FA756F" w:rsidP="00134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A, C1, </w:t>
            </w:r>
          </w:p>
        </w:tc>
        <w:tc>
          <w:tcPr>
            <w:tcW w:w="1317" w:type="dxa"/>
            <w:shd w:val="clear" w:color="auto" w:fill="FFFFFF" w:themeFill="background1"/>
          </w:tcPr>
          <w:p w14:paraId="20EA5FEF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SO2 92%</w:t>
            </w:r>
          </w:p>
          <w:p w14:paraId="5A6F1011" w14:textId="77777777" w:rsidR="00FA756F" w:rsidRPr="00E47476" w:rsidRDefault="00FA756F" w:rsidP="00134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BP 138/87</w:t>
            </w:r>
          </w:p>
        </w:tc>
      </w:tr>
      <w:tr w:rsidR="00FA756F" w:rsidRPr="00E47476" w14:paraId="4492F532" w14:textId="77777777" w:rsidTr="0013421A">
        <w:trPr>
          <w:trHeight w:val="928"/>
        </w:trPr>
        <w:tc>
          <w:tcPr>
            <w:tcW w:w="1242" w:type="dxa"/>
            <w:shd w:val="clear" w:color="auto" w:fill="FFFFFF" w:themeFill="background1"/>
          </w:tcPr>
          <w:p w14:paraId="2906868A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7A642FF9" w14:textId="77777777" w:rsidR="00FA756F" w:rsidRDefault="00FA756F" w:rsidP="0013421A">
            <w:pPr>
              <w:rPr>
                <w:b/>
                <w:sz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14:paraId="70916D79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1621AB47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24B4810F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3BC7F41E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00ECEA4F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1BE59026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50D7C52A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00B3CCEB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0CC8F757" w14:textId="77777777" w:rsidR="00FA756F" w:rsidRPr="00E47476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14:paraId="14C57F47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77B08E62" w14:textId="77777777" w:rsidR="00FA756F" w:rsidRPr="00E47476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14:paraId="4B534804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54FE8DCE" w14:textId="77777777" w:rsidR="00FA756F" w:rsidRPr="00E47476" w:rsidRDefault="00FA756F" w:rsidP="0013421A">
            <w:pPr>
              <w:jc w:val="center"/>
              <w:rPr>
                <w:b/>
                <w:sz w:val="20"/>
              </w:rPr>
            </w:pPr>
          </w:p>
        </w:tc>
      </w:tr>
      <w:tr w:rsidR="00FA756F" w:rsidRPr="00E47476" w14:paraId="42814A76" w14:textId="77777777" w:rsidTr="0013421A">
        <w:trPr>
          <w:trHeight w:val="56"/>
        </w:trPr>
        <w:tc>
          <w:tcPr>
            <w:tcW w:w="1242" w:type="dxa"/>
            <w:shd w:val="clear" w:color="auto" w:fill="FFFFFF" w:themeFill="background1"/>
          </w:tcPr>
          <w:p w14:paraId="54D56571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19A17792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6274D582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372FC248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3E3D06C5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46397966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25F322FC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7B91EAB8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27E6987F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5474F928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14:paraId="26875624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3100580E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753ED4AB" w14:textId="77777777" w:rsidR="00FA756F" w:rsidRDefault="00FA756F" w:rsidP="0013421A">
            <w:pPr>
              <w:rPr>
                <w:b/>
                <w:sz w:val="20"/>
              </w:rPr>
            </w:pPr>
          </w:p>
          <w:p w14:paraId="06719E2F" w14:textId="77777777" w:rsidR="00FA756F" w:rsidRDefault="00FA756F" w:rsidP="0013421A">
            <w:pPr>
              <w:rPr>
                <w:b/>
                <w:sz w:val="20"/>
              </w:rPr>
            </w:pPr>
          </w:p>
          <w:p w14:paraId="4FCE2081" w14:textId="77777777" w:rsidR="00FA756F" w:rsidRDefault="00FA756F" w:rsidP="0013421A">
            <w:pPr>
              <w:rPr>
                <w:b/>
                <w:sz w:val="20"/>
              </w:rPr>
            </w:pPr>
          </w:p>
          <w:p w14:paraId="31C1CDE1" w14:textId="77777777" w:rsidR="00FA756F" w:rsidRDefault="00FA756F" w:rsidP="0013421A">
            <w:pPr>
              <w:rPr>
                <w:b/>
                <w:sz w:val="20"/>
              </w:rPr>
            </w:pPr>
          </w:p>
          <w:p w14:paraId="7304027B" w14:textId="77777777" w:rsidR="00FA756F" w:rsidRDefault="00FA756F" w:rsidP="0013421A">
            <w:pPr>
              <w:rPr>
                <w:b/>
                <w:sz w:val="20"/>
              </w:rPr>
            </w:pPr>
          </w:p>
          <w:p w14:paraId="7BE02F67" w14:textId="77777777" w:rsidR="00FA756F" w:rsidRPr="00E47476" w:rsidRDefault="00FA756F" w:rsidP="0013421A">
            <w:pPr>
              <w:rPr>
                <w:b/>
                <w:sz w:val="20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14:paraId="62877309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0154FA6A" w14:textId="77777777" w:rsidR="00FA756F" w:rsidRPr="00E47476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14:paraId="34175554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7E31406B" w14:textId="77777777" w:rsidR="00FA756F" w:rsidRPr="00E47476" w:rsidRDefault="00FA756F" w:rsidP="0013421A">
            <w:pPr>
              <w:jc w:val="center"/>
              <w:rPr>
                <w:b/>
                <w:sz w:val="20"/>
              </w:rPr>
            </w:pPr>
          </w:p>
        </w:tc>
      </w:tr>
      <w:tr w:rsidR="00FA756F" w:rsidRPr="00E47476" w14:paraId="72C4DD76" w14:textId="77777777" w:rsidTr="0013421A">
        <w:trPr>
          <w:trHeight w:val="990"/>
        </w:trPr>
        <w:tc>
          <w:tcPr>
            <w:tcW w:w="1242" w:type="dxa"/>
            <w:shd w:val="clear" w:color="auto" w:fill="FFFFFF" w:themeFill="background1"/>
          </w:tcPr>
          <w:p w14:paraId="75125D37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5C8F0AB4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14:paraId="769A81D1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20731462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79E1A4FA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6082FF8F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1C92EACA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4B46190E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5B3C0779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  <w:p w14:paraId="28F7A18C" w14:textId="77777777" w:rsidR="00FA756F" w:rsidRPr="00E47476" w:rsidRDefault="00FA756F" w:rsidP="0013421A">
            <w:pPr>
              <w:rPr>
                <w:b/>
                <w:sz w:val="20"/>
              </w:rPr>
            </w:pPr>
          </w:p>
        </w:tc>
        <w:tc>
          <w:tcPr>
            <w:tcW w:w="3864" w:type="dxa"/>
            <w:shd w:val="clear" w:color="auto" w:fill="FFFFFF" w:themeFill="background1"/>
          </w:tcPr>
          <w:p w14:paraId="3EFD439D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1517AA04" w14:textId="77777777" w:rsidR="00FA756F" w:rsidRPr="00E47476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14:paraId="47E215F9" w14:textId="77777777" w:rsidR="00FA756F" w:rsidRDefault="00FA756F" w:rsidP="0013421A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4771C5FA" w14:textId="77777777" w:rsidR="00FA756F" w:rsidRPr="00E47476" w:rsidRDefault="00FA756F" w:rsidP="0013421A">
            <w:pPr>
              <w:jc w:val="center"/>
              <w:rPr>
                <w:b/>
                <w:sz w:val="20"/>
              </w:rPr>
            </w:pPr>
          </w:p>
        </w:tc>
      </w:tr>
      <w:bookmarkEnd w:id="0"/>
    </w:tbl>
    <w:p w14:paraId="0570E950" w14:textId="77777777" w:rsidR="00FA756F" w:rsidRPr="00A7363D" w:rsidRDefault="00FA756F" w:rsidP="0013421A">
      <w:pPr>
        <w:tabs>
          <w:tab w:val="left" w:pos="1313"/>
        </w:tabs>
      </w:pPr>
    </w:p>
    <w:p w14:paraId="57B355D6" w14:textId="77777777" w:rsidR="003D5C9A" w:rsidRDefault="003D5C9A"/>
    <w:p w14:paraId="15F0E04A" w14:textId="77777777" w:rsidR="0013421A" w:rsidRDefault="0013421A"/>
    <w:p w14:paraId="54D93FC9" w14:textId="77777777" w:rsidR="00FA756F" w:rsidRDefault="00FA75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2271" wp14:editId="397F28F6">
                <wp:simplePos x="0" y="0"/>
                <wp:positionH relativeFrom="column">
                  <wp:posOffset>-427990</wp:posOffset>
                </wp:positionH>
                <wp:positionV relativeFrom="paragraph">
                  <wp:posOffset>-316865</wp:posOffset>
                </wp:positionV>
                <wp:extent cx="9893300" cy="581025"/>
                <wp:effectExtent l="0" t="0" r="381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C1C00D" w14:textId="77777777" w:rsidR="0013421A" w:rsidRDefault="0013421A" w:rsidP="00FA756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C258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Tips on Filling in The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INOCA International Daily </w:t>
                            </w:r>
                            <w:r w:rsidRPr="003C2584">
                              <w:rPr>
                                <w:sz w:val="36"/>
                                <w:szCs w:val="36"/>
                                <w:u w:val="single"/>
                              </w:rPr>
                              <w:t>Angina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3C2584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Symptom Tracker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– ABC Form</w:t>
                            </w:r>
                          </w:p>
                          <w:p w14:paraId="42F16EAA" w14:textId="77777777" w:rsidR="0013421A" w:rsidRPr="0082634D" w:rsidRDefault="0013421A" w:rsidP="001342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634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(With thanks to Lisa Owens for designing this tracker – please feel free to customise the tracker to be specific to your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own </w:t>
                            </w:r>
                            <w:r w:rsidRPr="0082634D">
                              <w:rPr>
                                <w:color w:val="000000"/>
                                <w:sz w:val="18"/>
                                <w:szCs w:val="18"/>
                              </w:rPr>
                              <w:t>symptoms etc</w:t>
                            </w:r>
                            <w:r w:rsidRPr="0082634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3.65pt;margin-top:-24.9pt;width:77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" fillcolor="white [3201]" strokecolor="white [3212]" strokeweight=".5pt">
                <v:textbox>
                  <w:txbxContent>
                    <w:p w:rsidR="00FA756F" w:rsidRDefault="00FA756F" w:rsidP="00FA756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3C2584">
                        <w:rPr>
                          <w:sz w:val="36"/>
                          <w:szCs w:val="36"/>
                          <w:u w:val="single"/>
                        </w:rPr>
                        <w:t xml:space="preserve">Tips on Filling in The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INOCA International Daily </w:t>
                      </w:r>
                      <w:r w:rsidRPr="003C2584">
                        <w:rPr>
                          <w:sz w:val="36"/>
                          <w:szCs w:val="36"/>
                          <w:u w:val="single"/>
                        </w:rPr>
                        <w:t>Angina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3C2584">
                        <w:rPr>
                          <w:sz w:val="36"/>
                          <w:szCs w:val="36"/>
                          <w:u w:val="single"/>
                        </w:rPr>
                        <w:t xml:space="preserve"> Symptom Tracker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– ABC Form</w:t>
                      </w:r>
                    </w:p>
                    <w:p w:rsidR="00FA756F" w:rsidRPr="0082634D" w:rsidRDefault="00FA756F" w:rsidP="004226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2634D">
                        <w:rPr>
                          <w:color w:val="000000"/>
                          <w:sz w:val="18"/>
                          <w:szCs w:val="18"/>
                        </w:rPr>
                        <w:t xml:space="preserve">(With thanks to Lisa Owens for designing this tracker – please feel free to customise the tracker to be specific to your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own </w:t>
                      </w:r>
                      <w:r w:rsidRPr="0082634D">
                        <w:rPr>
                          <w:color w:val="000000"/>
                          <w:sz w:val="18"/>
                          <w:szCs w:val="18"/>
                        </w:rPr>
                        <w:t>symptoms etc</w:t>
                      </w:r>
                      <w:r w:rsidRPr="0082634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70F81C" w14:textId="77777777" w:rsidR="00FA756F" w:rsidRDefault="00FA756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532C06" wp14:editId="37CCC709">
                <wp:simplePos x="0" y="0"/>
                <wp:positionH relativeFrom="column">
                  <wp:posOffset>-361950</wp:posOffset>
                </wp:positionH>
                <wp:positionV relativeFrom="paragraph">
                  <wp:posOffset>4848225</wp:posOffset>
                </wp:positionV>
                <wp:extent cx="9810750" cy="1162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2F91" w14:textId="77777777" w:rsidR="0013421A" w:rsidRDefault="0013421A" w:rsidP="0013421A">
                            <w:pPr>
                              <w:jc w:val="center"/>
                            </w:pPr>
                          </w:p>
                          <w:p w14:paraId="51747982" w14:textId="77777777" w:rsidR="0013421A" w:rsidRPr="0042260B" w:rsidRDefault="0013421A" w:rsidP="0013421A">
                            <w:pPr>
                              <w:jc w:val="center"/>
                            </w:pPr>
                            <w:r w:rsidRPr="0042260B">
                              <w:t>In our example we have colour coded each section to show which section relates to which part in the below statement –</w:t>
                            </w:r>
                          </w:p>
                          <w:p w14:paraId="7C665407" w14:textId="77777777" w:rsidR="0013421A" w:rsidRPr="0042260B" w:rsidRDefault="0013421A" w:rsidP="0013421A">
                            <w:pPr>
                              <w:jc w:val="center"/>
                            </w:pPr>
                            <w:r w:rsidRPr="0042260B">
                              <w:rPr>
                                <w:color w:val="0070C0"/>
                              </w:rPr>
                              <w:t xml:space="preserve">On 29th June at 12.35 </w:t>
                            </w:r>
                            <w:r w:rsidRPr="0042260B">
                              <w:t xml:space="preserve">I was in a </w:t>
                            </w:r>
                            <w:r w:rsidRPr="0042260B">
                              <w:rPr>
                                <w:color w:val="7030A0"/>
                              </w:rPr>
                              <w:t>video meeting</w:t>
                            </w:r>
                            <w:r w:rsidRPr="0042260B">
                              <w:t xml:space="preserve"> </w:t>
                            </w:r>
                            <w:r w:rsidRPr="0042260B">
                              <w:rPr>
                                <w:color w:val="7030A0"/>
                              </w:rPr>
                              <w:t>(</w:t>
                            </w:r>
                            <w:r w:rsidRPr="0042260B">
                              <w:rPr>
                                <w:b/>
                                <w:bCs/>
                                <w:color w:val="7030A0"/>
                              </w:rPr>
                              <w:t>F1</w:t>
                            </w:r>
                            <w:r w:rsidRPr="0042260B">
                              <w:rPr>
                                <w:color w:val="7030A0"/>
                              </w:rPr>
                              <w:t xml:space="preserve">) </w:t>
                            </w:r>
                            <w:r w:rsidRPr="0042260B">
                              <w:rPr>
                                <w:color w:val="0070C0"/>
                              </w:rPr>
                              <w:t xml:space="preserve">in the lounge </w:t>
                            </w:r>
                            <w:r w:rsidRPr="0042260B">
                              <w:t xml:space="preserve">when I got </w:t>
                            </w:r>
                            <w:r w:rsidRPr="0042260B">
                              <w:rPr>
                                <w:color w:val="FF0000"/>
                              </w:rPr>
                              <w:t>jaw pain that</w:t>
                            </w:r>
                            <w:r w:rsidRPr="0042260B">
                              <w:t xml:space="preserve"> </w:t>
                            </w:r>
                            <w:r w:rsidRPr="0042260B">
                              <w:rPr>
                                <w:color w:val="FF0000"/>
                              </w:rPr>
                              <w:t>was an ache (</w:t>
                            </w:r>
                            <w:r w:rsidRPr="0042260B">
                              <w:rPr>
                                <w:b/>
                                <w:bCs/>
                                <w:color w:val="FF0000"/>
                              </w:rPr>
                              <w:t>C1</w:t>
                            </w:r>
                            <w:r w:rsidRPr="0042260B">
                              <w:rPr>
                                <w:color w:val="FF0000"/>
                              </w:rPr>
                              <w:t>), along with a stabbing chest pain (</w:t>
                            </w:r>
                            <w:r w:rsidRPr="0042260B">
                              <w:rPr>
                                <w:b/>
                                <w:bCs/>
                                <w:color w:val="FF0000"/>
                              </w:rPr>
                              <w:t>A1</w:t>
                            </w:r>
                            <w:r w:rsidRPr="0042260B">
                              <w:rPr>
                                <w:color w:val="FF0000"/>
                              </w:rPr>
                              <w:t>).</w:t>
                            </w:r>
                            <w:r w:rsidRPr="0042260B">
                              <w:t xml:space="preserve"> </w:t>
                            </w:r>
                            <w:r w:rsidRPr="0042260B">
                              <w:rPr>
                                <w:color w:val="FF9933"/>
                              </w:rPr>
                              <w:t>The pains lasted approximately 6 minutes (</w:t>
                            </w:r>
                            <w:r w:rsidRPr="0042260B">
                              <w:rPr>
                                <w:b/>
                                <w:bCs/>
                                <w:color w:val="FF9933"/>
                              </w:rPr>
                              <w:t>B</w:t>
                            </w:r>
                            <w:r w:rsidRPr="0042260B">
                              <w:rPr>
                                <w:color w:val="FF9933"/>
                              </w:rPr>
                              <w:t>).</w:t>
                            </w:r>
                            <w:r w:rsidRPr="0042260B">
                              <w:t xml:space="preserve"> </w:t>
                            </w:r>
                            <w:r w:rsidRPr="0042260B">
                              <w:rPr>
                                <w:color w:val="00B050"/>
                              </w:rPr>
                              <w:t>I</w:t>
                            </w:r>
                            <w:r w:rsidRPr="0042260B">
                              <w:t xml:space="preserve"> </w:t>
                            </w:r>
                            <w:r w:rsidRPr="0042260B">
                              <w:rPr>
                                <w:color w:val="00B050"/>
                              </w:rPr>
                              <w:t>took a spray of GTN and did some deep breathing which eased the pain (</w:t>
                            </w:r>
                            <w:r w:rsidRPr="0042260B">
                              <w:rPr>
                                <w:b/>
                                <w:bCs/>
                                <w:color w:val="00B050"/>
                              </w:rPr>
                              <w:t>A, C1</w:t>
                            </w:r>
                            <w:r w:rsidRPr="0042260B">
                              <w:rPr>
                                <w:color w:val="00B050"/>
                              </w:rPr>
                              <w:t>).</w:t>
                            </w:r>
                            <w:r w:rsidRPr="0042260B">
                              <w:rPr>
                                <w:color w:val="1F497D" w:themeColor="text2"/>
                              </w:rPr>
                              <w:t xml:space="preserve"> My oxygen levels and BP were </w:t>
                            </w:r>
                            <w:r w:rsidRPr="0042260B">
                              <w:rPr>
                                <w:bCs/>
                                <w:color w:val="1F497D" w:themeColor="text2"/>
                              </w:rPr>
                              <w:t>SO2 92% BP 138/87</w:t>
                            </w:r>
                          </w:p>
                          <w:p w14:paraId="7CB28EA5" w14:textId="77777777" w:rsidR="0013421A" w:rsidRPr="0042260B" w:rsidRDefault="0013421A" w:rsidP="001342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45pt;margin-top:381.75pt;width:772.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" strokecolor="white [3212]">
                <v:textbox>
                  <w:txbxContent>
                    <w:p w:rsidR="00FA756F" w:rsidRDefault="00FA756F" w:rsidP="0042260B">
                      <w:pPr>
                        <w:jc w:val="center"/>
                      </w:pPr>
                    </w:p>
                    <w:p w:rsidR="00FA756F" w:rsidRPr="0042260B" w:rsidRDefault="00FA756F" w:rsidP="0042260B">
                      <w:pPr>
                        <w:jc w:val="center"/>
                      </w:pPr>
                      <w:r w:rsidRPr="0042260B">
                        <w:t>In our example we have colour coded each section to show which section relates to which part in the below statement –</w:t>
                      </w:r>
                    </w:p>
                    <w:p w:rsidR="00FA756F" w:rsidRPr="0042260B" w:rsidRDefault="00FA756F" w:rsidP="0042260B">
                      <w:pPr>
                        <w:jc w:val="center"/>
                      </w:pPr>
                      <w:r w:rsidRPr="0042260B">
                        <w:rPr>
                          <w:color w:val="0070C0"/>
                        </w:rPr>
                        <w:t xml:space="preserve">On 29th June at 12.35 </w:t>
                      </w:r>
                      <w:r w:rsidRPr="0042260B">
                        <w:t xml:space="preserve">I was in a </w:t>
                      </w:r>
                      <w:r w:rsidRPr="0042260B">
                        <w:rPr>
                          <w:color w:val="7030A0"/>
                        </w:rPr>
                        <w:t>video meeting</w:t>
                      </w:r>
                      <w:r w:rsidRPr="0042260B">
                        <w:t xml:space="preserve"> </w:t>
                      </w:r>
                      <w:r w:rsidRPr="0042260B">
                        <w:rPr>
                          <w:color w:val="7030A0"/>
                        </w:rPr>
                        <w:t>(</w:t>
                      </w:r>
                      <w:r w:rsidRPr="0042260B">
                        <w:rPr>
                          <w:b/>
                          <w:bCs/>
                          <w:color w:val="7030A0"/>
                        </w:rPr>
                        <w:t>F1</w:t>
                      </w:r>
                      <w:r w:rsidRPr="0042260B">
                        <w:rPr>
                          <w:color w:val="7030A0"/>
                        </w:rPr>
                        <w:t xml:space="preserve">) </w:t>
                      </w:r>
                      <w:r w:rsidRPr="0042260B">
                        <w:rPr>
                          <w:color w:val="0070C0"/>
                        </w:rPr>
                        <w:t xml:space="preserve">in the lounge </w:t>
                      </w:r>
                      <w:r w:rsidRPr="0042260B">
                        <w:t xml:space="preserve">when I got </w:t>
                      </w:r>
                      <w:r w:rsidRPr="0042260B">
                        <w:rPr>
                          <w:color w:val="FF0000"/>
                        </w:rPr>
                        <w:t>jaw pain that</w:t>
                      </w:r>
                      <w:r w:rsidRPr="0042260B">
                        <w:t xml:space="preserve"> </w:t>
                      </w:r>
                      <w:r w:rsidRPr="0042260B">
                        <w:rPr>
                          <w:color w:val="FF0000"/>
                        </w:rPr>
                        <w:t>was an ache (</w:t>
                      </w:r>
                      <w:r w:rsidRPr="0042260B">
                        <w:rPr>
                          <w:b/>
                          <w:bCs/>
                          <w:color w:val="FF0000"/>
                        </w:rPr>
                        <w:t>C1</w:t>
                      </w:r>
                      <w:r w:rsidRPr="0042260B">
                        <w:rPr>
                          <w:color w:val="FF0000"/>
                        </w:rPr>
                        <w:t>), along with a stabbing chest pain (</w:t>
                      </w:r>
                      <w:r w:rsidRPr="0042260B">
                        <w:rPr>
                          <w:b/>
                          <w:bCs/>
                          <w:color w:val="FF0000"/>
                        </w:rPr>
                        <w:t>A1</w:t>
                      </w:r>
                      <w:r w:rsidRPr="0042260B">
                        <w:rPr>
                          <w:color w:val="FF0000"/>
                        </w:rPr>
                        <w:t>).</w:t>
                      </w:r>
                      <w:r w:rsidRPr="0042260B">
                        <w:t xml:space="preserve"> </w:t>
                      </w:r>
                      <w:r w:rsidRPr="0042260B">
                        <w:rPr>
                          <w:color w:val="FF9933"/>
                        </w:rPr>
                        <w:t>The pains lasted approximately 6 minutes (</w:t>
                      </w:r>
                      <w:r w:rsidRPr="0042260B">
                        <w:rPr>
                          <w:b/>
                          <w:bCs/>
                          <w:color w:val="FF9933"/>
                        </w:rPr>
                        <w:t>B</w:t>
                      </w:r>
                      <w:r w:rsidRPr="0042260B">
                        <w:rPr>
                          <w:color w:val="FF9933"/>
                        </w:rPr>
                        <w:t>).</w:t>
                      </w:r>
                      <w:r w:rsidRPr="0042260B">
                        <w:t xml:space="preserve"> </w:t>
                      </w:r>
                      <w:r w:rsidRPr="0042260B">
                        <w:rPr>
                          <w:color w:val="00B050"/>
                        </w:rPr>
                        <w:t>I</w:t>
                      </w:r>
                      <w:r w:rsidRPr="0042260B">
                        <w:t xml:space="preserve"> </w:t>
                      </w:r>
                      <w:r w:rsidRPr="0042260B">
                        <w:rPr>
                          <w:color w:val="00B050"/>
                        </w:rPr>
                        <w:t>took a spray of GTN and did some deep breathing which eased the pain (</w:t>
                      </w:r>
                      <w:r w:rsidRPr="0042260B">
                        <w:rPr>
                          <w:b/>
                          <w:bCs/>
                          <w:color w:val="00B050"/>
                        </w:rPr>
                        <w:t>A, C1</w:t>
                      </w:r>
                      <w:r w:rsidRPr="0042260B">
                        <w:rPr>
                          <w:color w:val="00B050"/>
                        </w:rPr>
                        <w:t>).</w:t>
                      </w:r>
                      <w:r w:rsidRPr="0042260B">
                        <w:rPr>
                          <w:color w:val="1F497D" w:themeColor="text2"/>
                        </w:rPr>
                        <w:t xml:space="preserve"> My oxygen levels and BP were </w:t>
                      </w:r>
                      <w:r w:rsidRPr="0042260B">
                        <w:rPr>
                          <w:bCs/>
                          <w:color w:val="1F497D" w:themeColor="text2"/>
                        </w:rPr>
                        <w:t>SO2 92% BP 138/87</w:t>
                      </w:r>
                    </w:p>
                    <w:p w:rsidR="00FA756F" w:rsidRPr="0042260B" w:rsidRDefault="00FA756F" w:rsidP="004226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FC6A7A" wp14:editId="7F8DABB9">
            <wp:simplePos x="0" y="0"/>
            <wp:positionH relativeFrom="column">
              <wp:posOffset>2009140</wp:posOffset>
            </wp:positionH>
            <wp:positionV relativeFrom="paragraph">
              <wp:posOffset>200025</wp:posOffset>
            </wp:positionV>
            <wp:extent cx="7596505" cy="44958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1" t="28669" r="25312" b="13608"/>
                    <a:stretch/>
                  </pic:blipFill>
                  <pic:spPr bwMode="auto">
                    <a:xfrm>
                      <a:off x="0" y="0"/>
                      <a:ext cx="7596505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01DD80" wp14:editId="579B7D19">
                <wp:simplePos x="0" y="0"/>
                <wp:positionH relativeFrom="column">
                  <wp:posOffset>-447675</wp:posOffset>
                </wp:positionH>
                <wp:positionV relativeFrom="paragraph">
                  <wp:posOffset>-609600</wp:posOffset>
                </wp:positionV>
                <wp:extent cx="2581275" cy="6294120"/>
                <wp:effectExtent l="0" t="0" r="2857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580D9" w14:textId="77777777" w:rsidR="0013421A" w:rsidRDefault="0013421A" w:rsidP="0013421A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A1CCB6B" w14:textId="77777777" w:rsidR="0013421A" w:rsidRDefault="0013421A" w:rsidP="001342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DB47F64" w14:textId="77777777" w:rsidR="0013421A" w:rsidRDefault="0013421A" w:rsidP="001342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0881005" w14:textId="77777777" w:rsidR="0013421A" w:rsidRPr="00CE1E1A" w:rsidRDefault="0013421A" w:rsidP="001342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EDB70DA" w14:textId="77777777" w:rsidR="0013421A" w:rsidRPr="003C2584" w:rsidRDefault="0013421A" w:rsidP="0013421A">
                            <w:r w:rsidRPr="003C2584">
                              <w:t>First add the date and time in the bottom left hand white box.</w:t>
                            </w:r>
                          </w:p>
                          <w:p w14:paraId="3385175D" w14:textId="77777777" w:rsidR="0013421A" w:rsidRPr="003C2584" w:rsidRDefault="0013421A" w:rsidP="0013421A"/>
                          <w:p w14:paraId="13DE1F28" w14:textId="77777777" w:rsidR="0013421A" w:rsidRPr="003C2584" w:rsidRDefault="0013421A" w:rsidP="0013421A">
                            <w:r w:rsidRPr="003C2584">
                              <w:t>Then move to the next white box to the right (under 'what happened right before the angina episode’).</w:t>
                            </w:r>
                          </w:p>
                          <w:p w14:paraId="4B5E093D" w14:textId="77777777" w:rsidR="0013421A" w:rsidRPr="003C2584" w:rsidRDefault="0013421A" w:rsidP="0013421A"/>
                          <w:p w14:paraId="71953C7A" w14:textId="77777777" w:rsidR="0013421A" w:rsidRPr="003C2584" w:rsidRDefault="0013421A" w:rsidP="0013421A">
                            <w:r w:rsidRPr="003C2584">
                              <w:t>Look in the yellow boxes above to see which descriptions best fit your symptoms, for example, - if your symptoms came on at rest, during the day you would write 'A1' in the white box at the bottom of that column - with a description if you wish.</w:t>
                            </w:r>
                          </w:p>
                          <w:p w14:paraId="053E13ED" w14:textId="77777777" w:rsidR="0013421A" w:rsidRPr="003C2584" w:rsidRDefault="0013421A" w:rsidP="0013421A"/>
                          <w:p w14:paraId="398F2B76" w14:textId="77777777" w:rsidR="0013421A" w:rsidRPr="003C2584" w:rsidRDefault="0013421A" w:rsidP="0013421A">
                            <w:r w:rsidRPr="003C2584">
                              <w:t>Work across the columns in the same way, matching your symptoms as you go.</w:t>
                            </w:r>
                          </w:p>
                          <w:p w14:paraId="448328D5" w14:textId="77777777" w:rsidR="0013421A" w:rsidRPr="003C2584" w:rsidRDefault="0013421A" w:rsidP="0013421A"/>
                          <w:p w14:paraId="76C23A7C" w14:textId="77777777" w:rsidR="0013421A" w:rsidRPr="003C2584" w:rsidRDefault="0013421A" w:rsidP="0013421A">
                            <w:r w:rsidRPr="003C2584">
                              <w:t>Once you have completed the 4 columns you will then have a row of information at the bottom, from left to right, that details your symptoms that day.</w:t>
                            </w:r>
                          </w:p>
                          <w:p w14:paraId="144A8F5A" w14:textId="77777777" w:rsidR="0013421A" w:rsidRPr="003C2584" w:rsidRDefault="0013421A" w:rsidP="0013421A"/>
                          <w:p w14:paraId="0B6A1D2E" w14:textId="77777777" w:rsidR="0013421A" w:rsidRPr="003C2584" w:rsidRDefault="0013421A" w:rsidP="0013421A">
                            <w:r w:rsidRPr="003C2584">
                              <w:t>Completing the tracker each day may help you to identify a pattern or triggers</w:t>
                            </w:r>
                            <w:r>
                              <w:t xml:space="preserve"> that are personal to you.</w:t>
                            </w:r>
                          </w:p>
                          <w:p w14:paraId="00EE2B02" w14:textId="77777777" w:rsidR="0013421A" w:rsidRPr="003C2584" w:rsidRDefault="0013421A" w:rsidP="001342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5.2pt;margin-top:-47.95pt;width:203.25pt;height:495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" strokecolor="white [3212]">
                <v:textbox style="mso-fit-shape-to-text:t">
                  <w:txbxContent>
                    <w:p w:rsidR="00FA756F" w:rsidRDefault="00FA756F" w:rsidP="003C2584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FA756F" w:rsidRDefault="00FA756F" w:rsidP="003C2584">
                      <w:pPr>
                        <w:rPr>
                          <w:u w:val="single"/>
                        </w:rPr>
                      </w:pPr>
                    </w:p>
                    <w:p w:rsidR="00FA756F" w:rsidRDefault="00FA756F" w:rsidP="003C2584">
                      <w:pPr>
                        <w:rPr>
                          <w:u w:val="single"/>
                        </w:rPr>
                      </w:pPr>
                    </w:p>
                    <w:p w:rsidR="00FA756F" w:rsidRPr="00CE1E1A" w:rsidRDefault="00FA756F" w:rsidP="003C2584">
                      <w:pPr>
                        <w:rPr>
                          <w:u w:val="single"/>
                        </w:rPr>
                      </w:pPr>
                    </w:p>
                    <w:p w:rsidR="00FA756F" w:rsidRPr="003C2584" w:rsidRDefault="00FA756F" w:rsidP="003C2584">
                      <w:r w:rsidRPr="003C2584">
                        <w:t>First add the date and time in the bottom left hand white box.</w:t>
                      </w:r>
                    </w:p>
                    <w:p w:rsidR="00FA756F" w:rsidRPr="003C2584" w:rsidRDefault="00FA756F" w:rsidP="003C2584"/>
                    <w:p w:rsidR="00FA756F" w:rsidRPr="003C2584" w:rsidRDefault="00FA756F" w:rsidP="003C2584">
                      <w:r w:rsidRPr="003C2584">
                        <w:t>Then move to the next white box to the right (under 'what happened right before the angina episode’).</w:t>
                      </w:r>
                    </w:p>
                    <w:p w:rsidR="00FA756F" w:rsidRPr="003C2584" w:rsidRDefault="00FA756F" w:rsidP="003C2584"/>
                    <w:p w:rsidR="00FA756F" w:rsidRPr="003C2584" w:rsidRDefault="00FA756F" w:rsidP="003C2584">
                      <w:r w:rsidRPr="003C2584">
                        <w:t>Look in the yellow boxes above to see which descriptions best fit your symptoms, for example, - if your symptoms came on at rest, during the day you would write 'A1' in the white box at the bottom of that column - with a description if you wish.</w:t>
                      </w:r>
                    </w:p>
                    <w:p w:rsidR="00FA756F" w:rsidRPr="003C2584" w:rsidRDefault="00FA756F" w:rsidP="003C2584"/>
                    <w:p w:rsidR="00FA756F" w:rsidRPr="003C2584" w:rsidRDefault="00FA756F" w:rsidP="003C2584">
                      <w:r w:rsidRPr="003C2584">
                        <w:t>Work across the columns in the same way, matching your symptoms as you go.</w:t>
                      </w:r>
                    </w:p>
                    <w:p w:rsidR="00FA756F" w:rsidRPr="003C2584" w:rsidRDefault="00FA756F" w:rsidP="003C2584"/>
                    <w:p w:rsidR="00FA756F" w:rsidRPr="003C2584" w:rsidRDefault="00FA756F" w:rsidP="003C2584">
                      <w:r w:rsidRPr="003C2584">
                        <w:t>Once you have completed the 4 columns you will then have a row of information at the bottom, from left to right, that details your symptoms that day.</w:t>
                      </w:r>
                    </w:p>
                    <w:p w:rsidR="00FA756F" w:rsidRPr="003C2584" w:rsidRDefault="00FA756F" w:rsidP="003C2584"/>
                    <w:p w:rsidR="00FA756F" w:rsidRPr="003C2584" w:rsidRDefault="00FA756F" w:rsidP="003C2584">
                      <w:r w:rsidRPr="003C2584">
                        <w:t>Completing the tracker each day may help you to identify a pattern or triggers</w:t>
                      </w:r>
                      <w:r>
                        <w:t xml:space="preserve"> that are personal to you.</w:t>
                      </w:r>
                    </w:p>
                    <w:p w:rsidR="00FA756F" w:rsidRPr="003C2584" w:rsidRDefault="00FA756F" w:rsidP="003C2584"/>
                  </w:txbxContent>
                </v:textbox>
              </v:shape>
            </w:pict>
          </mc:Fallback>
        </mc:AlternateContent>
      </w:r>
    </w:p>
    <w:p w14:paraId="61EB07D6" w14:textId="77777777" w:rsidR="00FA756F" w:rsidRDefault="00FA756F"/>
    <w:p w14:paraId="10988964" w14:textId="77777777" w:rsidR="0013421A" w:rsidRDefault="0013421A"/>
    <w:p w14:paraId="46DB8357" w14:textId="77777777" w:rsidR="0013421A" w:rsidRDefault="0013421A"/>
    <w:p w14:paraId="6E4A7B6B" w14:textId="77777777" w:rsidR="0013421A" w:rsidRDefault="0013421A"/>
    <w:p w14:paraId="3A6D9768" w14:textId="77777777" w:rsidR="0013421A" w:rsidRDefault="0013421A"/>
    <w:p w14:paraId="19563B0A" w14:textId="77777777" w:rsidR="0013421A" w:rsidRDefault="0013421A"/>
    <w:p w14:paraId="1C23A256" w14:textId="77777777" w:rsidR="0013421A" w:rsidRDefault="0013421A"/>
    <w:p w14:paraId="1E177D75" w14:textId="77777777" w:rsidR="0013421A" w:rsidRDefault="0013421A"/>
    <w:p w14:paraId="0634BE89" w14:textId="77777777" w:rsidR="0013421A" w:rsidRDefault="0013421A"/>
    <w:p w14:paraId="307E36C2" w14:textId="77777777" w:rsidR="0013421A" w:rsidRDefault="0013421A"/>
    <w:p w14:paraId="750771A9" w14:textId="77777777" w:rsidR="0013421A" w:rsidRDefault="0013421A"/>
    <w:p w14:paraId="39A061A6" w14:textId="77777777" w:rsidR="0013421A" w:rsidRDefault="0013421A"/>
    <w:p w14:paraId="58CEDD84" w14:textId="77777777" w:rsidR="0013421A" w:rsidRDefault="0013421A"/>
    <w:p w14:paraId="13150459" w14:textId="77777777" w:rsidR="0013421A" w:rsidRDefault="0013421A"/>
    <w:p w14:paraId="28547352" w14:textId="77777777" w:rsidR="0013421A" w:rsidRDefault="0013421A"/>
    <w:p w14:paraId="4AD8D1FA" w14:textId="77777777" w:rsidR="0013421A" w:rsidRDefault="0013421A"/>
    <w:p w14:paraId="7AFC3EB4" w14:textId="77777777" w:rsidR="0013421A" w:rsidRDefault="0013421A"/>
    <w:p w14:paraId="39FE8C42" w14:textId="77777777" w:rsidR="0013421A" w:rsidRDefault="0013421A"/>
    <w:p w14:paraId="75578608" w14:textId="77777777" w:rsidR="0013421A" w:rsidRDefault="0013421A"/>
    <w:p w14:paraId="39BDDABE" w14:textId="77777777" w:rsidR="0013421A" w:rsidRDefault="0013421A"/>
    <w:p w14:paraId="437D6BFD" w14:textId="77777777" w:rsidR="0013421A" w:rsidRDefault="0013421A"/>
    <w:p w14:paraId="3DA48EE5" w14:textId="77777777" w:rsidR="0013421A" w:rsidRDefault="0013421A"/>
    <w:p w14:paraId="6D0AB3B1" w14:textId="77777777" w:rsidR="0013421A" w:rsidRDefault="0013421A"/>
    <w:p w14:paraId="4E9C7899" w14:textId="77777777" w:rsidR="0013421A" w:rsidRDefault="0013421A"/>
    <w:p w14:paraId="63CB639D" w14:textId="77777777" w:rsidR="0013421A" w:rsidRDefault="0013421A"/>
    <w:p w14:paraId="0CB97CAB" w14:textId="77777777" w:rsidR="0013421A" w:rsidRDefault="0013421A"/>
    <w:p w14:paraId="42F05E8C" w14:textId="77777777" w:rsidR="0013421A" w:rsidRDefault="0013421A"/>
    <w:p w14:paraId="1A680411" w14:textId="77777777" w:rsidR="0013421A" w:rsidRDefault="0013421A"/>
    <w:p w14:paraId="2370C689" w14:textId="77777777" w:rsidR="0013421A" w:rsidRDefault="001342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AFCD4" wp14:editId="3D621533">
                <wp:simplePos x="0" y="0"/>
                <wp:positionH relativeFrom="column">
                  <wp:posOffset>156210</wp:posOffset>
                </wp:positionH>
                <wp:positionV relativeFrom="paragraph">
                  <wp:posOffset>-474345</wp:posOffset>
                </wp:positionV>
                <wp:extent cx="8750300" cy="469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53B3E" w14:textId="77777777" w:rsidR="0013421A" w:rsidRPr="0013421A" w:rsidRDefault="0013421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Customised </w:t>
                            </w:r>
                            <w:r w:rsidRPr="0013421A">
                              <w:rPr>
                                <w:u w:val="single"/>
                              </w:rPr>
                              <w:t>1 –</w:t>
                            </w:r>
                            <w:r>
                              <w:rPr>
                                <w:u w:val="single"/>
                              </w:rPr>
                              <w:t xml:space="preserve"> a member</w:t>
                            </w:r>
                            <w:r w:rsidRPr="0013421A">
                              <w:rPr>
                                <w:u w:val="single"/>
                              </w:rPr>
                              <w:t xml:space="preserve"> with </w:t>
                            </w:r>
                            <w:r>
                              <w:rPr>
                                <w:u w:val="single"/>
                              </w:rPr>
                              <w:t xml:space="preserve">angina on exertion and/or </w:t>
                            </w:r>
                            <w:r w:rsidRPr="0013421A">
                              <w:rPr>
                                <w:u w:val="single"/>
                              </w:rPr>
                              <w:t xml:space="preserve">due to environmental triggers and </w:t>
                            </w:r>
                            <w:r>
                              <w:rPr>
                                <w:u w:val="single"/>
                              </w:rPr>
                              <w:t xml:space="preserve">with chest pain/exhaustion </w:t>
                            </w:r>
                            <w:r w:rsidRPr="0013421A">
                              <w:rPr>
                                <w:u w:val="single"/>
                              </w:rPr>
                              <w:t>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margin-left:12.3pt;margin-top:-37.3pt;width:689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tnN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" filled="f" stroked="f">
                <v:textbox>
                  <w:txbxContent>
                    <w:p w14:paraId="00253B3E" w14:textId="77777777" w:rsidR="0013421A" w:rsidRPr="0013421A" w:rsidRDefault="0013421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Customised </w:t>
                      </w:r>
                      <w:r w:rsidRPr="0013421A">
                        <w:rPr>
                          <w:u w:val="single"/>
                        </w:rPr>
                        <w:t>1 –</w:t>
                      </w:r>
                      <w:r>
                        <w:rPr>
                          <w:u w:val="single"/>
                        </w:rPr>
                        <w:t xml:space="preserve"> a member</w:t>
                      </w:r>
                      <w:r w:rsidRPr="0013421A">
                        <w:rPr>
                          <w:u w:val="single"/>
                        </w:rPr>
                        <w:t xml:space="preserve"> with </w:t>
                      </w:r>
                      <w:r>
                        <w:rPr>
                          <w:u w:val="single"/>
                        </w:rPr>
                        <w:t xml:space="preserve">angina on exertion and/or </w:t>
                      </w:r>
                      <w:r w:rsidRPr="0013421A">
                        <w:rPr>
                          <w:u w:val="single"/>
                        </w:rPr>
                        <w:t xml:space="preserve">due to environmental triggers and </w:t>
                      </w:r>
                      <w:r>
                        <w:rPr>
                          <w:u w:val="single"/>
                        </w:rPr>
                        <w:t xml:space="preserve">with chest pain/exhaustion </w:t>
                      </w:r>
                      <w:r w:rsidRPr="0013421A">
                        <w:rPr>
                          <w:u w:val="single"/>
                        </w:rPr>
                        <w:t>symptoms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6D42A9B" wp14:editId="44736E6D">
            <wp:extent cx="9067800" cy="5676900"/>
            <wp:effectExtent l="0" t="0" r="0" b="12700"/>
            <wp:docPr id="4" name="Picture 1" descr="Macintosh HD:Users:Scooby:Desktop:e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oby:Desktop:eg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D3EC0" w14:textId="77777777" w:rsidR="0013421A" w:rsidRDefault="001342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017A7" wp14:editId="50782328">
                <wp:simplePos x="0" y="0"/>
                <wp:positionH relativeFrom="column">
                  <wp:posOffset>92710</wp:posOffset>
                </wp:positionH>
                <wp:positionV relativeFrom="paragraph">
                  <wp:posOffset>-398145</wp:posOffset>
                </wp:positionV>
                <wp:extent cx="8623300" cy="381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DB870" w14:textId="77777777" w:rsidR="0013421A" w:rsidRPr="0013421A" w:rsidRDefault="0013421A" w:rsidP="0013421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Customised 2</w:t>
                            </w:r>
                            <w:r w:rsidRPr="0013421A">
                              <w:rPr>
                                <w:u w:val="single"/>
                              </w:rPr>
                              <w:t xml:space="preserve"> –</w:t>
                            </w:r>
                            <w:r w:rsidR="00A928E8">
                              <w:rPr>
                                <w:u w:val="single"/>
                              </w:rPr>
                              <w:t xml:space="preserve"> a member experiencing angina at various times and in various </w:t>
                            </w:r>
                            <w:r>
                              <w:rPr>
                                <w:u w:val="single"/>
                              </w:rPr>
                              <w:t xml:space="preserve">circumstances </w:t>
                            </w:r>
                            <w:r w:rsidR="00A928E8">
                              <w:rPr>
                                <w:u w:val="single"/>
                              </w:rPr>
                              <w:t xml:space="preserve">with more diverse </w:t>
                            </w:r>
                            <w:proofErr w:type="gramStart"/>
                            <w:r w:rsidR="00A928E8">
                              <w:rPr>
                                <w:u w:val="single"/>
                              </w:rPr>
                              <w:t>symptoms .</w:t>
                            </w:r>
                            <w:bookmarkStart w:id="1" w:name="_GoBack"/>
                            <w:bookmarkEnd w:id="1"/>
                            <w:proofErr w:type="gramEnd"/>
                          </w:p>
                          <w:p w14:paraId="4D3982D8" w14:textId="77777777" w:rsidR="0013421A" w:rsidRDefault="00134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.3pt;margin-top:-31.3pt;width:67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O/gdACAAAV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" filled="f" stroked="f">
                <v:textbox>
                  <w:txbxContent>
                    <w:p w14:paraId="561DB870" w14:textId="77777777" w:rsidR="0013421A" w:rsidRPr="0013421A" w:rsidRDefault="0013421A" w:rsidP="0013421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Customised 2</w:t>
                      </w:r>
                      <w:r w:rsidRPr="0013421A">
                        <w:rPr>
                          <w:u w:val="single"/>
                        </w:rPr>
                        <w:t xml:space="preserve"> –</w:t>
                      </w:r>
                      <w:r w:rsidR="00A928E8">
                        <w:rPr>
                          <w:u w:val="single"/>
                        </w:rPr>
                        <w:t xml:space="preserve"> a member experiencing angina at various times and in various </w:t>
                      </w:r>
                      <w:r>
                        <w:rPr>
                          <w:u w:val="single"/>
                        </w:rPr>
                        <w:t xml:space="preserve">circumstances </w:t>
                      </w:r>
                      <w:r w:rsidR="00A928E8">
                        <w:rPr>
                          <w:u w:val="single"/>
                        </w:rPr>
                        <w:t xml:space="preserve">with more diverse </w:t>
                      </w:r>
                      <w:proofErr w:type="gramStart"/>
                      <w:r w:rsidR="00A928E8">
                        <w:rPr>
                          <w:u w:val="single"/>
                        </w:rPr>
                        <w:t>symptoms .</w:t>
                      </w:r>
                      <w:bookmarkStart w:id="2" w:name="_GoBack"/>
                      <w:bookmarkEnd w:id="2"/>
                      <w:proofErr w:type="gramEnd"/>
                    </w:p>
                    <w:p w14:paraId="4D3982D8" w14:textId="77777777" w:rsidR="0013421A" w:rsidRDefault="001342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BE985EE" wp14:editId="38C3D17B">
            <wp:extent cx="8864600" cy="5689600"/>
            <wp:effectExtent l="0" t="0" r="0" b="0"/>
            <wp:docPr id="6" name="Picture 2" descr="Macintosh HD:Users:Scooby:Desktop:e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ooby:Desktop:eg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21A" w:rsidSect="00FA756F">
      <w:headerReference w:type="default" r:id="rId10"/>
      <w:footerReference w:type="default" r:id="rId11"/>
      <w:pgSz w:w="16840" w:h="11900" w:orient="landscape"/>
      <w:pgMar w:top="124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3A50F" w14:textId="77777777" w:rsidR="0013421A" w:rsidRDefault="0013421A">
      <w:r>
        <w:separator/>
      </w:r>
    </w:p>
  </w:endnote>
  <w:endnote w:type="continuationSeparator" w:id="0">
    <w:p w14:paraId="7836DC83" w14:textId="77777777" w:rsidR="0013421A" w:rsidRDefault="0013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6C85F" w14:textId="77777777" w:rsidR="0013421A" w:rsidRDefault="0013421A" w:rsidP="0013421A">
    <w:pPr>
      <w:pStyle w:val="Footer"/>
      <w:jc w:val="center"/>
    </w:pPr>
    <w:bookmarkStart w:id="3" w:name="_Hlk44695952"/>
    <w:bookmarkStart w:id="4" w:name="_Hlk44695953"/>
    <w:bookmarkStart w:id="5" w:name="_Hlk44695954"/>
    <w:bookmarkStart w:id="6" w:name="_Hlk44695955"/>
    <w:bookmarkStart w:id="7" w:name="_Hlk44695985"/>
    <w:bookmarkStart w:id="8" w:name="_Hlk44695986"/>
    <w:bookmarkStart w:id="9" w:name="_Hlk44695987"/>
    <w:bookmarkStart w:id="10" w:name="_Hlk44695988"/>
    <w:bookmarkStart w:id="11" w:name="_Hlk44695989"/>
    <w:bookmarkStart w:id="12" w:name="_Hlk44695990"/>
    <w:bookmarkStart w:id="13" w:name="_Hlk44695991"/>
    <w:bookmarkStart w:id="14" w:name="_Hlk44695992"/>
    <w:bookmarkStart w:id="15" w:name="_Hlk44695993"/>
    <w:bookmarkStart w:id="16" w:name="_Hlk44695994"/>
    <w:r>
      <w:t>INOCA International offer no recommendation or advice with regard to the tracker. It is simply offered in the hope it is of some assistance to fellow patients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8233D" w14:textId="77777777" w:rsidR="0013421A" w:rsidRDefault="0013421A">
      <w:r>
        <w:separator/>
      </w:r>
    </w:p>
  </w:footnote>
  <w:footnote w:type="continuationSeparator" w:id="0">
    <w:p w14:paraId="32E793C4" w14:textId="77777777" w:rsidR="0013421A" w:rsidRDefault="001342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870C" w14:textId="77777777" w:rsidR="0013421A" w:rsidRDefault="0013421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9D793" wp14:editId="29D000F7">
              <wp:simplePos x="0" y="0"/>
              <wp:positionH relativeFrom="column">
                <wp:posOffset>765810</wp:posOffset>
              </wp:positionH>
              <wp:positionV relativeFrom="paragraph">
                <wp:posOffset>414020</wp:posOffset>
              </wp:positionV>
              <wp:extent cx="297815" cy="9144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1DEBE" w14:textId="77777777" w:rsidR="0013421A" w:rsidRDefault="0013421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60.3pt;margin-top:32.6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" filled="f" stroked="f">
              <v:textbox>
                <w:txbxContent>
                  <w:p w14:paraId="7F61DEBE" w14:textId="77777777" w:rsidR="0013421A" w:rsidRDefault="0013421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6F"/>
    <w:rsid w:val="0013421A"/>
    <w:rsid w:val="003D5C9A"/>
    <w:rsid w:val="0066744D"/>
    <w:rsid w:val="00A928E8"/>
    <w:rsid w:val="00CA3FEE"/>
    <w:rsid w:val="00F56706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FB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6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756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756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2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6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756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756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343</Words>
  <Characters>1959</Characters>
  <Application>Microsoft Macintosh Word</Application>
  <DocSecurity>0</DocSecurity>
  <Lines>16</Lines>
  <Paragraphs>4</Paragraphs>
  <ScaleCrop>false</ScaleCrop>
  <Company>sby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scooby g</dc:creator>
  <cp:keywords/>
  <dc:description/>
  <cp:lastModifiedBy>scooby g</cp:lastModifiedBy>
  <cp:revision>3</cp:revision>
  <dcterms:created xsi:type="dcterms:W3CDTF">2020-07-16T07:33:00Z</dcterms:created>
  <dcterms:modified xsi:type="dcterms:W3CDTF">2020-07-16T11:02:00Z</dcterms:modified>
</cp:coreProperties>
</file>